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EDDCC" w14:textId="459F9D6C" w:rsidR="000F0E40" w:rsidRPr="000F0E40" w:rsidRDefault="003D20CD" w:rsidP="000F0E40">
      <w:pPr>
        <w:jc w:val="center"/>
        <w:rPr>
          <w:b/>
          <w:sz w:val="28"/>
          <w:szCs w:val="28"/>
          <w:u w:val="single"/>
        </w:rPr>
      </w:pPr>
      <w:r w:rsidRPr="000F0E40">
        <w:rPr>
          <w:b/>
          <w:sz w:val="28"/>
          <w:szCs w:val="28"/>
          <w:u w:val="single"/>
        </w:rPr>
        <w:t>Registration Agreement</w:t>
      </w:r>
    </w:p>
    <w:p w14:paraId="1A467554" w14:textId="77777777" w:rsidR="003D20CD" w:rsidRPr="000F0E40" w:rsidRDefault="003D20CD" w:rsidP="000F0E40">
      <w:pPr>
        <w:jc w:val="center"/>
        <w:rPr>
          <w:b/>
          <w:sz w:val="28"/>
          <w:szCs w:val="28"/>
          <w:u w:val="single"/>
        </w:rPr>
      </w:pPr>
      <w:r w:rsidRPr="000F0E40">
        <w:rPr>
          <w:b/>
          <w:sz w:val="28"/>
          <w:szCs w:val="28"/>
          <w:u w:val="single"/>
        </w:rPr>
        <w:t>ABOUT</w:t>
      </w:r>
    </w:p>
    <w:p w14:paraId="2424ECDF" w14:textId="68B67DDA" w:rsidR="003D20CD" w:rsidRDefault="003D20CD" w:rsidP="003D20CD">
      <w:r>
        <w:t xml:space="preserve">This "208 Sigs" website includes an online 'chat' facility ("Message Board") for discussion related to 28 Commonwealth Infantry Brigade and individual units 1955-71, </w:t>
      </w:r>
      <w:proofErr w:type="spellStart"/>
      <w:r>
        <w:t>Terendak</w:t>
      </w:r>
      <w:proofErr w:type="spellEnd"/>
      <w:r>
        <w:t xml:space="preserve"> Camp, and Malaya/Malaysia, Borneo and Singapore in general; and 208 (</w:t>
      </w:r>
      <w:proofErr w:type="spellStart"/>
      <w:r>
        <w:t>Comwel</w:t>
      </w:r>
      <w:proofErr w:type="spellEnd"/>
      <w:r>
        <w:t>) Signal Sqn in particular.</w:t>
      </w:r>
    </w:p>
    <w:p w14:paraId="379FE9D9" w14:textId="77777777" w:rsidR="003D20CD" w:rsidRDefault="003D20CD" w:rsidP="003D20CD">
      <w:r>
        <w:t xml:space="preserve">    All posts in English or accompanied by English translations.</w:t>
      </w:r>
    </w:p>
    <w:p w14:paraId="0CDB0493" w14:textId="77777777" w:rsidR="003D20CD" w:rsidRDefault="003D20CD" w:rsidP="003D20CD">
      <w:r>
        <w:t xml:space="preserve">    Respect at all times: No hate speech, bullying, insults or profanity of any kind.</w:t>
      </w:r>
    </w:p>
    <w:p w14:paraId="494B2D9B" w14:textId="77777777" w:rsidR="003D20CD" w:rsidRDefault="003D20CD" w:rsidP="003D20CD">
      <w:r>
        <w:t xml:space="preserve">    Privacy is important: no personal photos or details without subject's permission. What's shared in the group stays in the group unless all agree otherwise.</w:t>
      </w:r>
    </w:p>
    <w:p w14:paraId="6421619B" w14:textId="77777777" w:rsidR="003D20CD" w:rsidRDefault="003D20CD" w:rsidP="003D20CD">
      <w:r>
        <w:t xml:space="preserve">    No advertising for commercial gain.</w:t>
      </w:r>
    </w:p>
    <w:p w14:paraId="6FAA7064" w14:textId="77777777" w:rsidR="003D20CD" w:rsidRDefault="003D20CD" w:rsidP="003D20CD">
      <w:r>
        <w:t xml:space="preserve">    Report all problems of any nature to group Admin or moderators.</w:t>
      </w:r>
    </w:p>
    <w:p w14:paraId="78A69A8B" w14:textId="77777777" w:rsidR="003D20CD" w:rsidRPr="000F0E40" w:rsidRDefault="003D20CD" w:rsidP="000F0E40">
      <w:pPr>
        <w:jc w:val="center"/>
        <w:rPr>
          <w:b/>
          <w:sz w:val="28"/>
          <w:szCs w:val="28"/>
          <w:u w:val="single"/>
        </w:rPr>
      </w:pPr>
      <w:r w:rsidRPr="000F0E40">
        <w:rPr>
          <w:b/>
          <w:sz w:val="28"/>
          <w:szCs w:val="28"/>
          <w:u w:val="single"/>
        </w:rPr>
        <w:t>AGREE</w:t>
      </w:r>
      <w:bookmarkStart w:id="0" w:name="_GoBack"/>
      <w:bookmarkEnd w:id="0"/>
      <w:r w:rsidRPr="000F0E40">
        <w:rPr>
          <w:b/>
          <w:sz w:val="28"/>
          <w:szCs w:val="28"/>
          <w:u w:val="single"/>
        </w:rPr>
        <w:t>MENT</w:t>
      </w:r>
    </w:p>
    <w:p w14:paraId="2A83CE31" w14:textId="77777777" w:rsidR="003D20CD" w:rsidRDefault="003D20CD" w:rsidP="003D20CD">
      <w:r>
        <w:t>You agree, through your use of this forum, that you will not post any material which is false, defamatory, inaccurate, abusive, vulgar, hateful, harassing, obscene, profane, sexually oriented, threatening, invasive of a person's privacy, adult material, or otherwise in violation of any international law. You also agree not to post any copyrighted material unless you own the copyright or you have written consent from the owner of the copyrighted material. Spam, flooding, advertisements, chain letters, pyramid schemes, and solicitations are also forbidden on this forum.</w:t>
      </w:r>
    </w:p>
    <w:p w14:paraId="1D8A05D8" w14:textId="77777777" w:rsidR="003D20CD" w:rsidRDefault="003D20CD" w:rsidP="003D20CD">
      <w:r>
        <w:t>It is not possible for the staff or the owners of this forum to confirm the validity of posts. Please remember that we do not actively monitor the posted messages and, as such, are not responsible for the content contained within. We do not warrant the accuracy, completeness, or usefulness of any information presented. The posted messages express the views of the author, and not necessarily the views of this forum, its staff, its subsidiaries, or this forum's owner. Anyone who feels that a posted message is objectionable for any reason is encouraged to notify an administrator or moderator of this forum immediately (contact 208admin@marsden.me.uk).</w:t>
      </w:r>
    </w:p>
    <w:p w14:paraId="530EF35A" w14:textId="77777777" w:rsidR="003D20CD" w:rsidRDefault="003D20CD" w:rsidP="003D20CD">
      <w:r>
        <w:t>The staff and the owner of this forum reserve the right to remove objectionable content, within a reasonable time frame, if the majority determine that such removal is necessary. This is a manual process, however, so please realize that they may not be able to remove or edit particular messages or parts of messages immediately. This policy also applies to member profile information.</w:t>
      </w:r>
    </w:p>
    <w:p w14:paraId="7F9AB343" w14:textId="77777777" w:rsidR="003D20CD" w:rsidRDefault="003D20CD" w:rsidP="003D20CD">
      <w:r>
        <w:t>You remain solely responsible for the content of your posted messages. Furthermore, you agree to indemnify and hold harmless the owners of this forum, any websites related to this forum, its staff, and its subsidiaries or associates. The owners of this forum also reserve the right to reveal your identity (or any other related information collected on this service) in the event of a formal complaint or legal action arising from any situation caused by your use of this forum.</w:t>
      </w:r>
    </w:p>
    <w:p w14:paraId="6CDBFCEF" w14:textId="77777777" w:rsidR="003D20CD" w:rsidRDefault="003D20CD" w:rsidP="003D20CD">
      <w:r>
        <w:t>You have the ability, as you register, to choose your username. We advise that you keep the name in some way relevant to you, your name, business or reputation for ease of identification by your intended audience from time to time unless you prefer otherwise. With this user account you are about to register, you agree to never give your password to another person except an administrator, for your protection and for validity reasons. You also agree to NEVER use another person's account for any reason.  We also HIGHLY recommend you use a complex and unique password for your account, to help prevent account theft.</w:t>
      </w:r>
    </w:p>
    <w:p w14:paraId="4E8356BB" w14:textId="77777777" w:rsidR="003D20CD" w:rsidRDefault="003D20CD" w:rsidP="003D20CD">
      <w:r>
        <w:t>After you register and login to this forum, you will be able to fill out a detailed profile. It is your responsibility to present clean and accurate information. Any information the forum owner or staff determines to be inaccurate, vulgar or otherwise inappropriate in nature will be removed, with or without prior notice. Appropriate sanctions may be applicable.</w:t>
      </w:r>
    </w:p>
    <w:p w14:paraId="1FA33228" w14:textId="77777777" w:rsidR="003D20CD" w:rsidRDefault="003D20CD" w:rsidP="003D20CD">
      <w:r>
        <w:t>Please note that with each post, your IP address is recorded to assist forum staff in the event that you are being banned from this forum or your ISP contacted (this will only happen in the event of a major violation of this agreement and with unanimous approval of the forum owner and staff).</w:t>
      </w:r>
    </w:p>
    <w:p w14:paraId="596C9D98" w14:textId="66C024FF" w:rsidR="00432184" w:rsidRDefault="003D20CD">
      <w:r>
        <w:t>Also note that the software places a cookie (a text file containing information such as your username and password), in your browser's cache. This is ONLY used to keep you logged in/out. The software does not collect or send any other form of information to your computer.</w:t>
      </w:r>
    </w:p>
    <w:p w14:paraId="36E6B79F" w14:textId="77777777" w:rsidR="00432184" w:rsidRPr="00432184" w:rsidRDefault="00432184" w:rsidP="00432184">
      <w:pPr>
        <w:jc w:val="center"/>
        <w:rPr>
          <w:b/>
          <w:sz w:val="32"/>
          <w:szCs w:val="32"/>
          <w:u w:val="single"/>
        </w:rPr>
      </w:pPr>
      <w:r w:rsidRPr="00432184">
        <w:rPr>
          <w:b/>
          <w:sz w:val="32"/>
          <w:szCs w:val="32"/>
          <w:u w:val="single"/>
        </w:rPr>
        <w:t>Privacy policy</w:t>
      </w:r>
    </w:p>
    <w:p w14:paraId="4C1F1BB6" w14:textId="77777777" w:rsidR="00432184" w:rsidRDefault="00432184" w:rsidP="00432184">
      <w:r>
        <w:t>The owner and management of the 208 COMWEL Signal Squadron website are committed to ensuring the protection of personal information of all users. Such respect for privacy is fundamental to the way we conduct our relationships, either on or off the Internet: we are committed to keeping personal information accurate, confidential, secure and private.</w:t>
      </w:r>
    </w:p>
    <w:p w14:paraId="607703DC" w14:textId="77777777" w:rsidR="00432184" w:rsidRDefault="00432184" w:rsidP="00432184">
      <w:r>
        <w:t>Our policy is simple: we collect personal information about you only when you knowingly and willingly provide it, and we will not share or otherwise profit from the distribution of personal data beyond the use it was provided to fulfil.</w:t>
      </w:r>
    </w:p>
    <w:p w14:paraId="50DBFA98" w14:textId="77777777" w:rsidR="00432184" w:rsidRDefault="00432184" w:rsidP="003D20CD"/>
    <w:sectPr w:rsidR="00432184" w:rsidSect="00940BE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0CD"/>
    <w:rsid w:val="000F0E40"/>
    <w:rsid w:val="003D20CD"/>
    <w:rsid w:val="00432184"/>
    <w:rsid w:val="00940BEB"/>
    <w:rsid w:val="00DD26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9B6F5"/>
  <w15:chartTrackingRefBased/>
  <w15:docId w15:val="{C3DEAF16-CA9B-4506-B6D0-54AAA3484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99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Burgess</dc:creator>
  <cp:keywords/>
  <dc:description/>
  <cp:lastModifiedBy>Lynn Burgess</cp:lastModifiedBy>
  <cp:revision>2</cp:revision>
  <cp:lastPrinted>2021-10-31T05:00:00Z</cp:lastPrinted>
  <dcterms:created xsi:type="dcterms:W3CDTF">2021-10-31T05:02:00Z</dcterms:created>
  <dcterms:modified xsi:type="dcterms:W3CDTF">2021-10-31T05:02:00Z</dcterms:modified>
</cp:coreProperties>
</file>